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5" w:rsidRDefault="00486FB5" w:rsidP="002C720D">
      <w:pPr>
        <w:jc w:val="center"/>
        <w:rPr>
          <w:rFonts w:ascii="Times New Roman" w:hAnsi="Times New Roman" w:cs="Times New Roman"/>
          <w:b/>
          <w:sz w:val="28"/>
        </w:rPr>
      </w:pPr>
    </w:p>
    <w:p w:rsidR="00E57D14" w:rsidRDefault="004219F5" w:rsidP="002C720D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Режим  </w:t>
      </w:r>
      <w:r w:rsidR="002C720D" w:rsidRPr="002C720D">
        <w:rPr>
          <w:rFonts w:ascii="Times New Roman" w:hAnsi="Times New Roman" w:cs="Times New Roman"/>
          <w:b/>
          <w:sz w:val="28"/>
        </w:rPr>
        <w:t xml:space="preserve"> работы</w:t>
      </w:r>
      <w:r w:rsidR="002C720D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школьного </w:t>
      </w:r>
      <w:r w:rsidR="002C720D">
        <w:rPr>
          <w:rFonts w:ascii="Times New Roman" w:hAnsi="Times New Roman" w:cs="Times New Roman"/>
          <w:b/>
          <w:sz w:val="28"/>
        </w:rPr>
        <w:t>музея</w:t>
      </w:r>
    </w:p>
    <w:p w:rsidR="00486FB5" w:rsidRDefault="00486FB5" w:rsidP="002C720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2023 – 2024 уч.г.</w:t>
      </w:r>
    </w:p>
    <w:tbl>
      <w:tblPr>
        <w:tblStyle w:val="a3"/>
        <w:tblW w:w="10338" w:type="dxa"/>
        <w:tblInd w:w="-601" w:type="dxa"/>
        <w:tblLook w:val="04A0" w:firstRow="1" w:lastRow="0" w:firstColumn="1" w:lastColumn="0" w:noHBand="0" w:noVBand="1"/>
      </w:tblPr>
      <w:tblGrid>
        <w:gridCol w:w="2445"/>
        <w:gridCol w:w="1615"/>
        <w:gridCol w:w="1750"/>
        <w:gridCol w:w="1703"/>
        <w:gridCol w:w="1136"/>
        <w:gridCol w:w="1689"/>
      </w:tblGrid>
      <w:tr w:rsidR="004219F5" w:rsidRPr="004219F5" w:rsidTr="00995BD1">
        <w:tc>
          <w:tcPr>
            <w:tcW w:w="2445" w:type="dxa"/>
            <w:vMerge w:val="restart"/>
          </w:tcPr>
          <w:p w:rsidR="004219F5" w:rsidRDefault="004219F5" w:rsidP="004219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219F5">
              <w:rPr>
                <w:rFonts w:ascii="Times New Roman" w:hAnsi="Times New Roman" w:cs="Times New Roman"/>
                <w:b/>
                <w:sz w:val="28"/>
              </w:rPr>
              <w:t>Направление деятельности</w:t>
            </w:r>
          </w:p>
          <w:p w:rsidR="004219F5" w:rsidRPr="004219F5" w:rsidRDefault="004219F5" w:rsidP="004219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15" w:type="dxa"/>
            <w:vMerge w:val="restart"/>
          </w:tcPr>
          <w:p w:rsidR="004219F5" w:rsidRPr="004219F5" w:rsidRDefault="004219F5" w:rsidP="004219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Ф. И. О. педагога</w:t>
            </w:r>
          </w:p>
        </w:tc>
        <w:tc>
          <w:tcPr>
            <w:tcW w:w="6278" w:type="dxa"/>
            <w:gridSpan w:val="4"/>
          </w:tcPr>
          <w:p w:rsidR="004219F5" w:rsidRPr="004219F5" w:rsidRDefault="004219F5" w:rsidP="004219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График проведения занятий</w:t>
            </w:r>
          </w:p>
        </w:tc>
      </w:tr>
      <w:tr w:rsidR="004219F5" w:rsidRPr="004219F5" w:rsidTr="00995BD1">
        <w:tc>
          <w:tcPr>
            <w:tcW w:w="2445" w:type="dxa"/>
            <w:vMerge/>
          </w:tcPr>
          <w:p w:rsidR="004219F5" w:rsidRPr="004219F5" w:rsidRDefault="004219F5" w:rsidP="004219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15" w:type="dxa"/>
            <w:vMerge/>
          </w:tcPr>
          <w:p w:rsidR="004219F5" w:rsidRPr="004219F5" w:rsidRDefault="004219F5" w:rsidP="004219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0" w:type="dxa"/>
          </w:tcPr>
          <w:p w:rsidR="004219F5" w:rsidRPr="004219F5" w:rsidRDefault="004219F5" w:rsidP="004219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День недели</w:t>
            </w:r>
          </w:p>
        </w:tc>
        <w:tc>
          <w:tcPr>
            <w:tcW w:w="1703" w:type="dxa"/>
          </w:tcPr>
          <w:p w:rsidR="004219F5" w:rsidRPr="004219F5" w:rsidRDefault="004219F5" w:rsidP="004219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1136" w:type="dxa"/>
          </w:tcPr>
          <w:p w:rsidR="004219F5" w:rsidRPr="004219F5" w:rsidRDefault="004219F5" w:rsidP="004219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1689" w:type="dxa"/>
          </w:tcPr>
          <w:p w:rsidR="004219F5" w:rsidRPr="004219F5" w:rsidRDefault="004219F5" w:rsidP="004219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 проведения</w:t>
            </w:r>
          </w:p>
        </w:tc>
      </w:tr>
      <w:tr w:rsidR="004219F5" w:rsidTr="00995BD1">
        <w:tc>
          <w:tcPr>
            <w:tcW w:w="2445" w:type="dxa"/>
          </w:tcPr>
          <w:p w:rsidR="004219F5" w:rsidRDefault="004219F5" w:rsidP="004219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Актив школьного музея</w:t>
            </w:r>
          </w:p>
          <w:p w:rsidR="004219F5" w:rsidRDefault="004219F5" w:rsidP="004219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5" w:type="dxa"/>
          </w:tcPr>
          <w:p w:rsidR="004219F5" w:rsidRDefault="00995BD1" w:rsidP="004219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Гапенко С. Н.</w:t>
            </w:r>
          </w:p>
          <w:p w:rsidR="00995BD1" w:rsidRDefault="00995BD1" w:rsidP="004219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Максимова Р. Р.</w:t>
            </w:r>
          </w:p>
        </w:tc>
        <w:tc>
          <w:tcPr>
            <w:tcW w:w="1750" w:type="dxa"/>
          </w:tcPr>
          <w:p w:rsidR="004219F5" w:rsidRDefault="00995BD1" w:rsidP="004219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1703" w:type="dxa"/>
          </w:tcPr>
          <w:p w:rsidR="004219F5" w:rsidRDefault="00995BD1" w:rsidP="00995B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</w:t>
            </w:r>
            <w:r w:rsidR="004219F5">
              <w:rPr>
                <w:rFonts w:ascii="Times New Roman" w:hAnsi="Times New Roman" w:cs="Times New Roman"/>
                <w:sz w:val="28"/>
              </w:rPr>
              <w:t>0 –</w:t>
            </w:r>
            <w:r>
              <w:rPr>
                <w:rFonts w:ascii="Times New Roman" w:hAnsi="Times New Roman" w:cs="Times New Roman"/>
                <w:sz w:val="28"/>
              </w:rPr>
              <w:t>16</w:t>
            </w:r>
            <w:r w:rsidR="004219F5" w:rsidRPr="004219F5"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1136" w:type="dxa"/>
          </w:tcPr>
          <w:p w:rsidR="004219F5" w:rsidRDefault="00995BD1" w:rsidP="004219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11</w:t>
            </w:r>
            <w:r w:rsidR="004219F5">
              <w:rPr>
                <w:rFonts w:ascii="Times New Roman" w:hAnsi="Times New Roman" w:cs="Times New Roman"/>
                <w:sz w:val="28"/>
              </w:rPr>
              <w:t xml:space="preserve"> кл.</w:t>
            </w:r>
          </w:p>
        </w:tc>
        <w:tc>
          <w:tcPr>
            <w:tcW w:w="1689" w:type="dxa"/>
          </w:tcPr>
          <w:p w:rsidR="004219F5" w:rsidRDefault="00995BD1" w:rsidP="004219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5BD1">
              <w:rPr>
                <w:rFonts w:ascii="Times New Roman" w:hAnsi="Times New Roman" w:cs="Times New Roman"/>
                <w:sz w:val="28"/>
              </w:rPr>
              <w:t>школьный музей</w:t>
            </w:r>
          </w:p>
        </w:tc>
      </w:tr>
      <w:tr w:rsidR="00995BD1" w:rsidTr="00995BD1">
        <w:tc>
          <w:tcPr>
            <w:tcW w:w="2445" w:type="dxa"/>
          </w:tcPr>
          <w:p w:rsidR="00995BD1" w:rsidRDefault="00995BD1" w:rsidP="004219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Экскурсионно-массовая работа</w:t>
            </w:r>
          </w:p>
          <w:p w:rsidR="00995BD1" w:rsidRDefault="00995BD1" w:rsidP="004219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5" w:type="dxa"/>
          </w:tcPr>
          <w:p w:rsidR="00995BD1" w:rsidRDefault="00995BD1" w:rsidP="00E64A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Гапенко С. Н.</w:t>
            </w:r>
          </w:p>
          <w:p w:rsidR="00995BD1" w:rsidRDefault="00995BD1" w:rsidP="00E64A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Максимова Р. Р.</w:t>
            </w:r>
          </w:p>
        </w:tc>
        <w:tc>
          <w:tcPr>
            <w:tcW w:w="1750" w:type="dxa"/>
          </w:tcPr>
          <w:p w:rsidR="00995BD1" w:rsidRDefault="00995BD1" w:rsidP="004219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  <w:p w:rsidR="00995BD1" w:rsidRDefault="00995BD1" w:rsidP="004219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  <w:p w:rsidR="00995BD1" w:rsidRDefault="00995BD1" w:rsidP="004219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  <w:p w:rsidR="00995BD1" w:rsidRDefault="00995BD1" w:rsidP="004219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  <w:p w:rsidR="00995BD1" w:rsidRDefault="00995BD1" w:rsidP="004219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3" w:type="dxa"/>
          </w:tcPr>
          <w:p w:rsidR="00995BD1" w:rsidRDefault="00995BD1" w:rsidP="00E64A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12.30 –15</w:t>
            </w:r>
            <w:r w:rsidRPr="004219F5"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1136" w:type="dxa"/>
          </w:tcPr>
          <w:p w:rsidR="00995BD1" w:rsidRDefault="00995BD1" w:rsidP="004219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– 11 кл.</w:t>
            </w:r>
          </w:p>
        </w:tc>
        <w:tc>
          <w:tcPr>
            <w:tcW w:w="1689" w:type="dxa"/>
          </w:tcPr>
          <w:p w:rsidR="00995BD1" w:rsidRDefault="00995BD1" w:rsidP="004219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школьный музей</w:t>
            </w:r>
          </w:p>
        </w:tc>
      </w:tr>
      <w:tr w:rsidR="00995BD1" w:rsidTr="00995BD1">
        <w:tc>
          <w:tcPr>
            <w:tcW w:w="2445" w:type="dxa"/>
          </w:tcPr>
          <w:p w:rsidR="00995BD1" w:rsidRDefault="00995BD1" w:rsidP="004219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5BD1">
              <w:rPr>
                <w:rFonts w:ascii="Times New Roman" w:hAnsi="Times New Roman" w:cs="Times New Roman"/>
                <w:sz w:val="28"/>
              </w:rPr>
              <w:t>Научно-исследовательская</w:t>
            </w:r>
          </w:p>
          <w:p w:rsidR="00995BD1" w:rsidRDefault="00995BD1" w:rsidP="004219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</w:t>
            </w:r>
          </w:p>
        </w:tc>
        <w:tc>
          <w:tcPr>
            <w:tcW w:w="1615" w:type="dxa"/>
          </w:tcPr>
          <w:p w:rsidR="00995BD1" w:rsidRDefault="00995BD1" w:rsidP="00E64A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Гапенко С. Н.</w:t>
            </w:r>
          </w:p>
          <w:p w:rsidR="00995BD1" w:rsidRDefault="00995BD1" w:rsidP="00E64A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Максимова Р. Р.</w:t>
            </w:r>
          </w:p>
        </w:tc>
        <w:tc>
          <w:tcPr>
            <w:tcW w:w="1750" w:type="dxa"/>
          </w:tcPr>
          <w:p w:rsidR="00995BD1" w:rsidRDefault="00995BD1" w:rsidP="004219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  <w:p w:rsidR="00995BD1" w:rsidRDefault="00995BD1" w:rsidP="004219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1703" w:type="dxa"/>
          </w:tcPr>
          <w:p w:rsidR="00995BD1" w:rsidRDefault="00995BD1" w:rsidP="00E64A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 – 13.30</w:t>
            </w:r>
          </w:p>
          <w:p w:rsidR="00995BD1" w:rsidRDefault="00995BD1" w:rsidP="00E64A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12.30 –15.00</w:t>
            </w:r>
          </w:p>
        </w:tc>
        <w:tc>
          <w:tcPr>
            <w:tcW w:w="1136" w:type="dxa"/>
          </w:tcPr>
          <w:p w:rsidR="00995BD1" w:rsidRDefault="00995BD1" w:rsidP="00E64A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11 кл.</w:t>
            </w:r>
          </w:p>
        </w:tc>
        <w:tc>
          <w:tcPr>
            <w:tcW w:w="1689" w:type="dxa"/>
          </w:tcPr>
          <w:p w:rsidR="00995BD1" w:rsidRDefault="00995BD1" w:rsidP="00E64A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5BD1">
              <w:rPr>
                <w:rFonts w:ascii="Times New Roman" w:hAnsi="Times New Roman" w:cs="Times New Roman"/>
                <w:sz w:val="28"/>
              </w:rPr>
              <w:t>школьный музей</w:t>
            </w:r>
          </w:p>
        </w:tc>
      </w:tr>
    </w:tbl>
    <w:p w:rsidR="004219F5" w:rsidRDefault="004219F5" w:rsidP="002C720D">
      <w:pPr>
        <w:rPr>
          <w:rFonts w:ascii="Times New Roman" w:hAnsi="Times New Roman" w:cs="Times New Roman"/>
          <w:sz w:val="28"/>
        </w:rPr>
      </w:pPr>
    </w:p>
    <w:p w:rsidR="004219F5" w:rsidRDefault="004219F5" w:rsidP="002C720D">
      <w:pPr>
        <w:rPr>
          <w:rFonts w:ascii="Times New Roman" w:hAnsi="Times New Roman" w:cs="Times New Roman"/>
          <w:sz w:val="28"/>
        </w:rPr>
      </w:pPr>
    </w:p>
    <w:p w:rsidR="004219F5" w:rsidRDefault="004219F5" w:rsidP="002C720D">
      <w:pPr>
        <w:rPr>
          <w:rFonts w:ascii="Times New Roman" w:hAnsi="Times New Roman" w:cs="Times New Roman"/>
          <w:sz w:val="28"/>
        </w:rPr>
      </w:pPr>
    </w:p>
    <w:p w:rsidR="002C720D" w:rsidRPr="002C720D" w:rsidRDefault="002C720D">
      <w:pPr>
        <w:jc w:val="center"/>
        <w:rPr>
          <w:rFonts w:ascii="Times New Roman" w:hAnsi="Times New Roman" w:cs="Times New Roman"/>
          <w:b/>
          <w:sz w:val="28"/>
        </w:rPr>
      </w:pPr>
    </w:p>
    <w:sectPr w:rsidR="002C720D" w:rsidRPr="002C720D" w:rsidSect="00E5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20D"/>
    <w:rsid w:val="002C720D"/>
    <w:rsid w:val="004219F5"/>
    <w:rsid w:val="00486FB5"/>
    <w:rsid w:val="00995BD1"/>
    <w:rsid w:val="00C601F0"/>
    <w:rsid w:val="00E57D14"/>
    <w:rsid w:val="00E6148E"/>
    <w:rsid w:val="00ED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8</cp:revision>
  <cp:lastPrinted>2023-02-27T19:09:00Z</cp:lastPrinted>
  <dcterms:created xsi:type="dcterms:W3CDTF">2023-02-27T17:36:00Z</dcterms:created>
  <dcterms:modified xsi:type="dcterms:W3CDTF">2024-03-03T12:22:00Z</dcterms:modified>
</cp:coreProperties>
</file>